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99" w:rsidRDefault="00DF0999" w:rsidP="00DF0999">
      <w:pPr>
        <w:keepNext/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DF0999" w:rsidRPr="00DF0999" w:rsidRDefault="00DF0999" w:rsidP="00DF0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99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</w:p>
    <w:p w:rsidR="00DF0999" w:rsidRDefault="00DF0999" w:rsidP="00DF0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99">
        <w:rPr>
          <w:rFonts w:ascii="Times New Roman" w:hAnsi="Times New Roman" w:cs="Times New Roman"/>
          <w:sz w:val="28"/>
          <w:szCs w:val="28"/>
        </w:rPr>
        <w:t xml:space="preserve">Управлением Генеральной прокуратуры Российской Федерации в Сибирском федеральном округе во исполнение поручения заместителя Генерального прокурора Российской Федерации проводится конкурс среди подростков в возрасте от 10 до 15 лет на лучший очерк «Есть такая профессия – Родину защищать» ко Дню защитника Отечества 23 февраля 2023 г. </w:t>
      </w:r>
    </w:p>
    <w:p w:rsidR="00DF0999" w:rsidRDefault="00DF0999" w:rsidP="00DF0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99">
        <w:rPr>
          <w:rFonts w:ascii="Times New Roman" w:hAnsi="Times New Roman" w:cs="Times New Roman"/>
          <w:sz w:val="28"/>
          <w:szCs w:val="28"/>
        </w:rPr>
        <w:t xml:space="preserve">Для участия в конкурсе подается произвольное заявление лица, подготовившего конкурсный материал. В заявлении необходимо указать фамилию, имя, отчество автора работы, его место учебы, контактную информацию, а также согласие на обработку персональных данных и последующее размещение работы в средствах массовой информации, социальных сетях. Объем работы не должен превышать двух страниц в отпечатанном виде с 1,5 межстрочным интервалом. </w:t>
      </w:r>
    </w:p>
    <w:p w:rsidR="00DF0999" w:rsidRDefault="00DF0999" w:rsidP="00DF0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99">
        <w:rPr>
          <w:rFonts w:ascii="Times New Roman" w:hAnsi="Times New Roman" w:cs="Times New Roman"/>
          <w:sz w:val="28"/>
          <w:szCs w:val="28"/>
        </w:rPr>
        <w:t xml:space="preserve">Первый этап подведения итогов конкурса состоится в прокуратуре области, по его результатам будет отобрана одна конкурсная работа, которая до 01.02.2023 будет направлена в управление Генеральной прокуратуры Российской Федерации в Сибирском федеральном округе для оценки в рамках второго этапа конкурса. </w:t>
      </w:r>
    </w:p>
    <w:p w:rsidR="001B77C8" w:rsidRPr="00DF0999" w:rsidRDefault="00DF0999" w:rsidP="00DF0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99">
        <w:rPr>
          <w:rFonts w:ascii="Times New Roman" w:hAnsi="Times New Roman" w:cs="Times New Roman"/>
          <w:sz w:val="28"/>
          <w:szCs w:val="28"/>
        </w:rPr>
        <w:t>Лучшие работы будут размещены на странице управления на едином портале Генеральной прокуратуры Российской Федерации, направлены для размещения в средства массовой информации, а также в социальные сети. Победители конкурса будут награждены памятными подарками.</w:t>
      </w:r>
    </w:p>
    <w:p w:rsidR="00DF0999" w:rsidRDefault="00DF0999" w:rsidP="00DF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принимаются до 22.01.2023 в здании прокуратуры Киренского района, расположенного по адресу: г. Киренск, ул. Советская, д. 23 «А».</w:t>
      </w:r>
    </w:p>
    <w:p w:rsidR="00DF0999" w:rsidRDefault="00DF0999" w:rsidP="00DF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99">
        <w:rPr>
          <w:rFonts w:ascii="Times New Roman" w:hAnsi="Times New Roman" w:cs="Times New Roman"/>
          <w:sz w:val="28"/>
          <w:szCs w:val="28"/>
        </w:rPr>
        <w:t xml:space="preserve">По вопросам организации конкурса обращаться к </w:t>
      </w:r>
      <w:r>
        <w:rPr>
          <w:rFonts w:ascii="Times New Roman" w:hAnsi="Times New Roman" w:cs="Times New Roman"/>
          <w:sz w:val="28"/>
          <w:szCs w:val="28"/>
        </w:rPr>
        <w:t>помощнику прокурора</w:t>
      </w:r>
      <w:r w:rsidRPr="00DF0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Киренского района Ворониной К.И. (тел. 4-31-73). </w:t>
      </w:r>
    </w:p>
    <w:p w:rsidR="00DF0999" w:rsidRDefault="00DF0999" w:rsidP="00DF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99" w:rsidRDefault="00DF0999" w:rsidP="00DF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99" w:rsidRPr="00DF0999" w:rsidRDefault="00DF0999" w:rsidP="00DF0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0999" w:rsidRPr="00DF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E1"/>
    <w:rsid w:val="001B77C8"/>
    <w:rsid w:val="00417191"/>
    <w:rsid w:val="00682A70"/>
    <w:rsid w:val="00C112E1"/>
    <w:rsid w:val="00D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D3B7"/>
  <w15:chartTrackingRefBased/>
  <w15:docId w15:val="{FE8D9EA0-9FBF-4C88-AA50-9EFB5977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Ксения Игоревна</dc:creator>
  <cp:keywords/>
  <dc:description/>
  <cp:lastModifiedBy>Воронина Ксения Игоревна</cp:lastModifiedBy>
  <cp:revision>4</cp:revision>
  <dcterms:created xsi:type="dcterms:W3CDTF">2022-12-28T07:49:00Z</dcterms:created>
  <dcterms:modified xsi:type="dcterms:W3CDTF">2022-12-28T08:10:00Z</dcterms:modified>
</cp:coreProperties>
</file>